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23C" w:rsidRDefault="00D3523C" w:rsidP="00D3523C">
      <w:pPr>
        <w:spacing w:line="360" w:lineRule="auto"/>
      </w:pPr>
    </w:p>
    <w:p w:rsidR="00D3523C" w:rsidRPr="00CC02AC" w:rsidRDefault="00D3523C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E334A">
        <w:rPr>
          <w:sz w:val="28"/>
          <w:szCs w:val="28"/>
          <w:u w:val="single"/>
        </w:rPr>
        <w:t>1</w:t>
      </w:r>
      <w:r w:rsidR="009729F1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 w:rsidR="006B3016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.202</w:t>
      </w:r>
      <w:r w:rsidR="006B3016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г № </w:t>
      </w:r>
      <w:r w:rsidR="00955952" w:rsidRPr="009729F1">
        <w:rPr>
          <w:sz w:val="28"/>
          <w:szCs w:val="28"/>
        </w:rPr>
        <w:t>1</w:t>
      </w:r>
      <w:r w:rsidR="009729F1">
        <w:rPr>
          <w:sz w:val="28"/>
          <w:szCs w:val="28"/>
        </w:rPr>
        <w:t>3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</w:p>
    <w:p w:rsidR="00D3523C" w:rsidRPr="00BE2DED" w:rsidRDefault="006B3016" w:rsidP="00BE2DED">
      <w:pPr>
        <w:autoSpaceDE w:val="0"/>
        <w:autoSpaceDN w:val="0"/>
        <w:adjustRightInd w:val="0"/>
        <w:ind w:right="3401"/>
        <w:jc w:val="both"/>
        <w:outlineLvl w:val="0"/>
        <w:rPr>
          <w:b/>
          <w:sz w:val="28"/>
          <w:szCs w:val="28"/>
        </w:rPr>
      </w:pPr>
      <w:r w:rsidRPr="003B772B">
        <w:rPr>
          <w:b/>
          <w:sz w:val="28"/>
        </w:rPr>
        <w:t xml:space="preserve">О внесении изменений в постановление Администрации городского поселения «Идрица» от </w:t>
      </w:r>
      <w:r>
        <w:rPr>
          <w:b/>
          <w:sz w:val="28"/>
        </w:rPr>
        <w:t>17</w:t>
      </w:r>
      <w:r w:rsidRPr="003B772B">
        <w:rPr>
          <w:b/>
          <w:sz w:val="28"/>
        </w:rPr>
        <w:t>.11.202</w:t>
      </w:r>
      <w:r>
        <w:rPr>
          <w:b/>
          <w:sz w:val="28"/>
        </w:rPr>
        <w:t>1</w:t>
      </w:r>
      <w:r w:rsidRPr="003B772B">
        <w:rPr>
          <w:b/>
          <w:sz w:val="28"/>
        </w:rPr>
        <w:t xml:space="preserve">  № </w:t>
      </w:r>
      <w:r>
        <w:rPr>
          <w:b/>
          <w:sz w:val="28"/>
        </w:rPr>
        <w:t>101</w:t>
      </w:r>
      <w:r w:rsidRPr="003B772B">
        <w:rPr>
          <w:b/>
          <w:sz w:val="28"/>
        </w:rPr>
        <w:t xml:space="preserve"> «</w:t>
      </w:r>
      <w:r w:rsidR="00D3523C"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="00D3523C"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="00D3523C"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="00D3523C" w:rsidRPr="00BE2DED">
        <w:rPr>
          <w:b/>
          <w:sz w:val="28"/>
          <w:szCs w:val="28"/>
        </w:rPr>
        <w:t xml:space="preserve"> 202</w:t>
      </w:r>
      <w:r w:rsidR="001E334A" w:rsidRPr="00BE2DED">
        <w:rPr>
          <w:b/>
          <w:sz w:val="28"/>
          <w:szCs w:val="28"/>
        </w:rPr>
        <w:t>2</w:t>
      </w:r>
      <w:r w:rsidR="00D3523C" w:rsidRPr="00BE2DED">
        <w:rPr>
          <w:b/>
          <w:sz w:val="28"/>
          <w:szCs w:val="28"/>
        </w:rPr>
        <w:t>год и плановый период 202</w:t>
      </w:r>
      <w:r w:rsidR="001E334A" w:rsidRPr="00BE2DED">
        <w:rPr>
          <w:b/>
          <w:sz w:val="28"/>
          <w:szCs w:val="28"/>
        </w:rPr>
        <w:t>3</w:t>
      </w:r>
      <w:r w:rsidR="00D3523C" w:rsidRPr="00BE2DED">
        <w:rPr>
          <w:b/>
          <w:sz w:val="28"/>
          <w:szCs w:val="28"/>
        </w:rPr>
        <w:t>-202</w:t>
      </w:r>
      <w:r w:rsidR="001E334A" w:rsidRPr="00BE2DED">
        <w:rPr>
          <w:b/>
          <w:sz w:val="28"/>
          <w:szCs w:val="28"/>
        </w:rPr>
        <w:t>4</w:t>
      </w:r>
      <w:r w:rsidR="00D3523C" w:rsidRPr="00BE2DED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»</w:t>
      </w:r>
    </w:p>
    <w:p w:rsidR="00D3523C" w:rsidRDefault="00D3523C" w:rsidP="00D3523C">
      <w:pPr>
        <w:jc w:val="both"/>
        <w:rPr>
          <w:sz w:val="28"/>
        </w:rPr>
      </w:pPr>
    </w:p>
    <w:p w:rsidR="006B3016" w:rsidRDefault="006B3016" w:rsidP="00D3523C">
      <w:pPr>
        <w:jc w:val="both"/>
        <w:rPr>
          <w:sz w:val="28"/>
        </w:rPr>
      </w:pPr>
    </w:p>
    <w:p w:rsidR="006B3016" w:rsidRPr="003B772B" w:rsidRDefault="006B3016" w:rsidP="006B301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№ 1 и №2 к постановлению </w:t>
      </w:r>
      <w:r w:rsidRPr="003B772B">
        <w:rPr>
          <w:sz w:val="28"/>
        </w:rPr>
        <w:t xml:space="preserve">Администрации городского поселения «Идрица» от </w:t>
      </w:r>
      <w:r>
        <w:rPr>
          <w:sz w:val="28"/>
        </w:rPr>
        <w:t>17</w:t>
      </w:r>
      <w:r w:rsidRPr="003B772B">
        <w:rPr>
          <w:sz w:val="28"/>
        </w:rPr>
        <w:t>.11.202</w:t>
      </w:r>
      <w:r>
        <w:rPr>
          <w:sz w:val="28"/>
        </w:rPr>
        <w:t>1</w:t>
      </w:r>
      <w:r w:rsidRPr="003B772B">
        <w:rPr>
          <w:sz w:val="28"/>
        </w:rPr>
        <w:t xml:space="preserve">  № </w:t>
      </w:r>
      <w:r>
        <w:rPr>
          <w:sz w:val="28"/>
        </w:rPr>
        <w:t>101</w:t>
      </w:r>
      <w:r w:rsidRPr="003B772B">
        <w:rPr>
          <w:sz w:val="28"/>
        </w:rPr>
        <w:t xml:space="preserve"> «Об </w:t>
      </w:r>
      <w:r>
        <w:rPr>
          <w:sz w:val="28"/>
        </w:rPr>
        <w:t>одобрении</w:t>
      </w:r>
      <w:r w:rsidRPr="003B772B">
        <w:rPr>
          <w:sz w:val="28"/>
        </w:rPr>
        <w:t xml:space="preserve"> Прогноза социально – экономического развития  муниципального образования «Идрица» на очередной финансовый</w:t>
      </w:r>
      <w:r w:rsidRPr="003B772B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3B772B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3</w:t>
      </w:r>
      <w:r w:rsidRPr="003B772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B772B">
        <w:rPr>
          <w:sz w:val="28"/>
          <w:szCs w:val="28"/>
        </w:rPr>
        <w:t>гг.»</w:t>
      </w:r>
      <w:r>
        <w:rPr>
          <w:sz w:val="28"/>
          <w:szCs w:val="28"/>
        </w:rPr>
        <w:t xml:space="preserve"> и изложить их согласно приложениям №1 и №2 к данному постановлению.</w:t>
      </w:r>
    </w:p>
    <w:p w:rsidR="006B3016" w:rsidRPr="00073D0F" w:rsidRDefault="006B3016" w:rsidP="006B3016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3D0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</w:t>
      </w:r>
      <w:proofErr w:type="spellStart"/>
      <w:r w:rsidRPr="00073D0F">
        <w:rPr>
          <w:sz w:val="28"/>
          <w:szCs w:val="28"/>
        </w:rPr>
        <w:t>Себежская</w:t>
      </w:r>
      <w:proofErr w:type="spellEnd"/>
      <w:r w:rsidRPr="00073D0F">
        <w:rPr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6B3016" w:rsidRDefault="006B3016" w:rsidP="006B3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3016" w:rsidRDefault="006B3016" w:rsidP="00073D0F">
      <w:pPr>
        <w:ind w:firstLine="709"/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334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М.</w:t>
      </w:r>
      <w:r w:rsidR="001E334A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073D0F">
        <w:rPr>
          <w:sz w:val="28"/>
          <w:szCs w:val="28"/>
        </w:rPr>
        <w:t xml:space="preserve"> </w:t>
      </w:r>
      <w:r w:rsidR="001E334A">
        <w:rPr>
          <w:sz w:val="28"/>
          <w:szCs w:val="28"/>
        </w:rPr>
        <w:t>Андреев</w:t>
      </w:r>
    </w:p>
    <w:p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3D0F" w:rsidRDefault="00073D0F" w:rsidP="00D3523C">
      <w:pPr>
        <w:rPr>
          <w:sz w:val="28"/>
          <w:szCs w:val="28"/>
        </w:rPr>
      </w:pPr>
    </w:p>
    <w:p w:rsidR="0084353F" w:rsidRDefault="0084353F" w:rsidP="0084353F">
      <w:pPr>
        <w:rPr>
          <w:sz w:val="28"/>
          <w:szCs w:val="28"/>
        </w:rPr>
      </w:pPr>
    </w:p>
    <w:p w:rsidR="00F14D95" w:rsidRDefault="00F14D95" w:rsidP="0084353F">
      <w:pPr>
        <w:rPr>
          <w:sz w:val="28"/>
          <w:szCs w:val="28"/>
        </w:rPr>
      </w:pPr>
    </w:p>
    <w:p w:rsidR="00F14D95" w:rsidRDefault="00F14D95" w:rsidP="0084353F">
      <w:pPr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6B3016" w:rsidRDefault="006B3016" w:rsidP="006B3016">
      <w:pPr>
        <w:ind w:left="4536"/>
        <w:jc w:val="right"/>
      </w:pPr>
      <w:r w:rsidRPr="003B772B">
        <w:lastRenderedPageBreak/>
        <w:t>Приложение № 1</w:t>
      </w:r>
      <w:r>
        <w:t xml:space="preserve"> </w:t>
      </w:r>
    </w:p>
    <w:p w:rsidR="006B3016" w:rsidRDefault="006B3016" w:rsidP="006B3016">
      <w:pPr>
        <w:ind w:left="4536"/>
        <w:jc w:val="right"/>
      </w:pPr>
      <w:r>
        <w:t xml:space="preserve">к постановлению Администрации </w:t>
      </w:r>
    </w:p>
    <w:p w:rsidR="006B3016" w:rsidRDefault="006B3016" w:rsidP="006B3016">
      <w:pPr>
        <w:ind w:left="4536"/>
        <w:jc w:val="right"/>
      </w:pPr>
      <w:r>
        <w:t>городского поселения «Идрица»</w:t>
      </w:r>
    </w:p>
    <w:p w:rsidR="006B3016" w:rsidRPr="003B772B" w:rsidRDefault="006B3016" w:rsidP="006B3016">
      <w:pPr>
        <w:ind w:left="4536"/>
        <w:jc w:val="right"/>
      </w:pPr>
      <w:r>
        <w:t>от 1</w:t>
      </w:r>
      <w:r w:rsidR="009729F1">
        <w:t>8</w:t>
      </w:r>
      <w:r>
        <w:t xml:space="preserve">.02.2022 № </w:t>
      </w:r>
      <w:r w:rsidRPr="009729F1">
        <w:t>1</w:t>
      </w:r>
      <w:r w:rsidR="009729F1">
        <w:t>3</w:t>
      </w:r>
    </w:p>
    <w:p w:rsidR="00BE2DED" w:rsidRPr="00BE2DED" w:rsidRDefault="00BE2DED" w:rsidP="00BE2DED">
      <w:pPr>
        <w:jc w:val="right"/>
      </w:pPr>
    </w:p>
    <w:p w:rsidR="00BE2DED" w:rsidRPr="00EF7A04" w:rsidRDefault="00BE2DED" w:rsidP="00BE2DED">
      <w:pPr>
        <w:jc w:val="right"/>
        <w:rPr>
          <w:sz w:val="28"/>
          <w:szCs w:val="28"/>
        </w:rPr>
      </w:pPr>
    </w:p>
    <w:p w:rsidR="00BE2DED" w:rsidRPr="00542513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bookmarkStart w:id="0" w:name="Par112"/>
      <w:bookmarkEnd w:id="0"/>
    </w:p>
    <w:p w:rsidR="00BE2DED" w:rsidRPr="00542513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:rsidR="00BE2DED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p w:rsidR="006B3016" w:rsidRPr="00542513" w:rsidRDefault="006B3016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tbl>
      <w:tblPr>
        <w:tblW w:w="5000" w:type="pct"/>
        <w:tblLook w:val="0000"/>
      </w:tblPr>
      <w:tblGrid>
        <w:gridCol w:w="513"/>
        <w:gridCol w:w="2348"/>
        <w:gridCol w:w="1335"/>
        <w:gridCol w:w="1056"/>
        <w:gridCol w:w="1056"/>
        <w:gridCol w:w="986"/>
        <w:gridCol w:w="1280"/>
        <w:gridCol w:w="1280"/>
      </w:tblGrid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542513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2020</w:t>
            </w:r>
          </w:p>
          <w:p w:rsidR="00C372F9" w:rsidRPr="00C372F9" w:rsidRDefault="00C372F9" w:rsidP="002A3878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  <w:p w:rsidR="00C372F9" w:rsidRPr="00C372F9" w:rsidRDefault="00C372F9" w:rsidP="002A3878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  <w:p w:rsidR="00C372F9" w:rsidRPr="00C372F9" w:rsidRDefault="00C372F9" w:rsidP="00C372F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2023</w:t>
            </w:r>
          </w:p>
          <w:p w:rsidR="00C372F9" w:rsidRPr="00542513" w:rsidRDefault="00C372F9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01.01.2023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2024</w:t>
            </w:r>
          </w:p>
          <w:p w:rsidR="00C372F9" w:rsidRPr="00542513" w:rsidRDefault="00C372F9" w:rsidP="00C372F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E2DED" w:rsidRPr="00542513" w:rsidTr="002A3878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C02856" w:rsidRDefault="00BE2DED" w:rsidP="002A387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>
              <w:rPr>
                <w:b/>
              </w:rPr>
              <w:t>7</w:t>
            </w:r>
            <w:r w:rsidRPr="00FC78F0">
              <w:rPr>
                <w:b/>
              </w:rPr>
              <w:t>6</w:t>
            </w:r>
            <w:r>
              <w:rPr>
                <w:b/>
              </w:rPr>
              <w:t>2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 w:rsidR="009729F1">
              <w:rPr>
                <w:b/>
              </w:rPr>
              <w:t>3</w:t>
            </w:r>
            <w:r>
              <w:rPr>
                <w:b/>
              </w:rPr>
              <w:t>4</w:t>
            </w:r>
            <w:r w:rsidR="009729F1">
              <w:rPr>
                <w:b/>
              </w:rPr>
              <w:t>4</w:t>
            </w:r>
            <w:r w:rsidRPr="00FC78F0">
              <w:rPr>
                <w:b/>
              </w:rPr>
              <w:t>,</w:t>
            </w:r>
            <w:r w:rsidR="009729F1">
              <w:rPr>
                <w:b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FA17CE" w:rsidP="00FA17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E2DED"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684</w:t>
            </w:r>
            <w:r w:rsidR="00BE2DED"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FC78F0" w:rsidRDefault="00BE2DED" w:rsidP="00FA17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A17CE">
              <w:rPr>
                <w:b/>
                <w:sz w:val="22"/>
                <w:szCs w:val="22"/>
              </w:rPr>
              <w:t>716</w:t>
            </w:r>
            <w:r w:rsidRPr="00FC78F0">
              <w:rPr>
                <w:b/>
                <w:sz w:val="22"/>
                <w:szCs w:val="22"/>
              </w:rPr>
              <w:t>,</w:t>
            </w:r>
            <w:r w:rsidR="00FA17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835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 xml:space="preserve">11 </w:t>
            </w:r>
            <w:r>
              <w:t>76</w:t>
            </w:r>
            <w:r w:rsidRPr="00FC78F0">
              <w:t>0,</w:t>
            </w:r>
            <w: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</w:pPr>
            <w:r w:rsidRPr="00FC78F0">
              <w:t>1</w:t>
            </w:r>
            <w:r w:rsidR="009729F1">
              <w:t>2</w:t>
            </w:r>
            <w:r w:rsidRPr="00FC78F0">
              <w:t xml:space="preserve"> </w:t>
            </w:r>
            <w:r w:rsidR="009729F1">
              <w:t>870</w:t>
            </w:r>
            <w:r w:rsidRPr="00FC78F0">
              <w:t>,</w:t>
            </w:r>
            <w:r w:rsidR="009729F1"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FA17CE" w:rsidP="00FA17CE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BE2DED"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109</w:t>
            </w:r>
            <w:r w:rsidR="00BE2DED"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FA17CE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 w:rsidR="00FA17C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FA17CE"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,</w:t>
            </w:r>
            <w:r w:rsidR="00FA17CE">
              <w:rPr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570</w:t>
            </w:r>
            <w:r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CE451F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2 0</w:t>
            </w:r>
            <w:r w:rsidR="00CE451F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9729F1" w:rsidP="009729F1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BE2DED">
              <w:rPr>
                <w:color w:val="000000"/>
              </w:rPr>
              <w:t>3</w:t>
            </w:r>
            <w:r w:rsidR="00BE2DED"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FA17CE" w:rsidP="002A3878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  <w:r w:rsidR="00BE2DED" w:rsidRPr="00C60E96">
              <w:rPr>
                <w:color w:val="000000"/>
                <w:sz w:val="22"/>
                <w:szCs w:val="22"/>
              </w:rPr>
              <w:t>,</w:t>
            </w:r>
            <w:r w:rsidR="00BE2D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57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60E96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:rsidR="00BE2DED" w:rsidRPr="008970F7" w:rsidRDefault="00BE2DED" w:rsidP="002A3878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 w:rsidRPr="008970F7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970F7">
              <w:rPr>
                <w:b/>
              </w:rPr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FA17CE">
            <w:pPr>
              <w:jc w:val="center"/>
              <w:rPr>
                <w:b/>
              </w:rPr>
            </w:pPr>
            <w:r>
              <w:rPr>
                <w:b/>
              </w:rPr>
              <w:t>5 44</w:t>
            </w:r>
            <w:r w:rsidR="00FA17CE">
              <w:rPr>
                <w:b/>
              </w:rPr>
              <w:t>5</w:t>
            </w:r>
            <w:r w:rsidRPr="008970F7">
              <w:rPr>
                <w:b/>
              </w:rPr>
              <w:t>,</w:t>
            </w:r>
            <w:r w:rsidR="00FA17CE">
              <w:rPr>
                <w:b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8970F7" w:rsidRDefault="00BE2DED" w:rsidP="004D4AED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4D4AED">
              <w:rPr>
                <w:b/>
              </w:rPr>
              <w:t>5</w:t>
            </w:r>
            <w:r>
              <w:rPr>
                <w:b/>
              </w:rPr>
              <w:t>0</w:t>
            </w:r>
            <w:r w:rsidR="004D4AED">
              <w:rPr>
                <w:b/>
              </w:rPr>
              <w:t>1</w:t>
            </w:r>
            <w:r w:rsidRPr="008970F7">
              <w:rPr>
                <w:b/>
              </w:rPr>
              <w:t>,</w:t>
            </w:r>
            <w:r w:rsidR="004D4AED">
              <w:rPr>
                <w:b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>
              <w:rPr>
                <w:b/>
              </w:rPr>
              <w:t>5 390</w:t>
            </w:r>
            <w:r w:rsidRPr="008970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</w:pPr>
            <w:r w:rsidRPr="008970F7"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</w:pPr>
            <w:r>
              <w:t>20</w:t>
            </w: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0F07B0" w:rsidRDefault="00BE2DED" w:rsidP="00FA17CE">
            <w:pPr>
              <w:jc w:val="center"/>
            </w:pPr>
            <w:r w:rsidRPr="000F07B0">
              <w:t>5 44</w:t>
            </w:r>
            <w:r w:rsidR="00FA17CE">
              <w:t>5</w:t>
            </w:r>
            <w:r w:rsidRPr="000F07B0">
              <w:t>,</w:t>
            </w:r>
            <w:r w:rsidR="00FA17CE"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0F07B0" w:rsidRDefault="00BE2DED" w:rsidP="004D4AED">
            <w:pPr>
              <w:jc w:val="center"/>
            </w:pPr>
            <w:r w:rsidRPr="000F07B0">
              <w:t xml:space="preserve">5 </w:t>
            </w:r>
            <w:r w:rsidR="004D4AED">
              <w:t>5</w:t>
            </w:r>
            <w:r>
              <w:t>0</w:t>
            </w:r>
            <w:r w:rsidR="004D4AED">
              <w:t>1</w:t>
            </w:r>
            <w:r w:rsidRPr="000F07B0">
              <w:t>,</w:t>
            </w:r>
            <w:r w:rsidR="004D4AED"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0F07B0" w:rsidRDefault="00BE2DED" w:rsidP="002A3878">
            <w:pPr>
              <w:jc w:val="center"/>
            </w:pPr>
            <w:r w:rsidRPr="000F07B0">
              <w:t xml:space="preserve">5 </w:t>
            </w:r>
            <w:r>
              <w:t>3</w:t>
            </w:r>
            <w:r w:rsidRPr="000F07B0">
              <w:t>9</w:t>
            </w:r>
            <w:r>
              <w:t>0</w:t>
            </w:r>
            <w:r w:rsidRPr="000F07B0">
              <w:t>,</w:t>
            </w:r>
            <w:r>
              <w:t>3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>
              <w:rPr>
                <w:b/>
              </w:rPr>
              <w:t>7</w:t>
            </w:r>
            <w:r w:rsidRPr="00FC78F0">
              <w:rPr>
                <w:b/>
              </w:rPr>
              <w:t>6</w:t>
            </w:r>
            <w:r>
              <w:rPr>
                <w:b/>
              </w:rPr>
              <w:t>2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 w:rsidR="009729F1">
              <w:rPr>
                <w:b/>
              </w:rPr>
              <w:t>5</w:t>
            </w:r>
            <w:r w:rsidRPr="00FC78F0">
              <w:rPr>
                <w:b/>
              </w:rPr>
              <w:t>4</w:t>
            </w:r>
            <w:r w:rsidR="009729F1">
              <w:rPr>
                <w:b/>
              </w:rPr>
              <w:t>4</w:t>
            </w:r>
            <w:r w:rsidRPr="00FC78F0">
              <w:rPr>
                <w:b/>
              </w:rPr>
              <w:t>,</w:t>
            </w:r>
            <w:r w:rsidR="009729F1">
              <w:rPr>
                <w:b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FA17CE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 w:rsidR="00FA17CE">
              <w:rPr>
                <w:b/>
                <w:sz w:val="22"/>
                <w:szCs w:val="22"/>
              </w:rPr>
              <w:t>5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A17CE">
              <w:rPr>
                <w:b/>
                <w:sz w:val="22"/>
                <w:szCs w:val="22"/>
              </w:rPr>
              <w:t>130</w:t>
            </w:r>
            <w:r w:rsidRPr="00FC78F0">
              <w:rPr>
                <w:b/>
                <w:sz w:val="22"/>
                <w:szCs w:val="22"/>
              </w:rPr>
              <w:t>,</w:t>
            </w:r>
            <w:r w:rsidR="00FA17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21</w:t>
            </w:r>
            <w:r w:rsidRPr="00FC78F0">
              <w:rPr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226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 xml:space="preserve">11 </w:t>
            </w:r>
            <w:r>
              <w:t>76</w:t>
            </w:r>
            <w:r w:rsidRPr="00FC78F0">
              <w:t>0,</w:t>
            </w:r>
            <w: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</w:pPr>
            <w:r w:rsidRPr="00FC78F0">
              <w:t>1</w:t>
            </w:r>
            <w:r>
              <w:t>3</w:t>
            </w:r>
            <w:r w:rsidRPr="00FC78F0">
              <w:t xml:space="preserve"> </w:t>
            </w:r>
            <w:r w:rsidR="009729F1">
              <w:t>070</w:t>
            </w:r>
            <w:r w:rsidRPr="00FC78F0">
              <w:t>,</w:t>
            </w:r>
            <w:r w:rsidR="009729F1"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FA17CE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 w:rsidR="00FA17CE"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 </w:t>
            </w:r>
            <w:r w:rsidR="00FA17CE">
              <w:rPr>
                <w:sz w:val="22"/>
                <w:szCs w:val="22"/>
              </w:rPr>
              <w:t>554</w:t>
            </w:r>
            <w:r w:rsidRPr="00C60E96">
              <w:rPr>
                <w:sz w:val="22"/>
                <w:szCs w:val="22"/>
              </w:rPr>
              <w:t>,</w:t>
            </w:r>
            <w:r w:rsidR="00FA17CE">
              <w:rPr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C60E96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C60E96">
              <w:rPr>
                <w:sz w:val="22"/>
                <w:szCs w:val="22"/>
              </w:rPr>
              <w:t>,0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FC78F0">
              <w:rPr>
                <w:color w:val="000000"/>
              </w:rPr>
              <w:t>0</w:t>
            </w:r>
            <w:r>
              <w:rPr>
                <w:color w:val="000000"/>
              </w:rPr>
              <w:t>02,3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9729F1" w:rsidP="002A3878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473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FA17CE" w:rsidP="002A3878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57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60E96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BE2DED" w:rsidRPr="00542513" w:rsidRDefault="00BE2DED" w:rsidP="00BE2DED">
      <w:pPr>
        <w:ind w:left="-540" w:right="-365" w:firstLine="540"/>
        <w:jc w:val="both"/>
        <w:rPr>
          <w:shd w:val="clear" w:color="auto" w:fill="FFFFFF"/>
        </w:rPr>
      </w:pPr>
    </w:p>
    <w:p w:rsidR="00BE2DED" w:rsidRDefault="00BE2DED" w:rsidP="00BE2DED">
      <w:pPr>
        <w:ind w:left="-540" w:right="-365" w:firstLine="540"/>
        <w:jc w:val="both"/>
        <w:rPr>
          <w:shd w:val="clear" w:color="auto" w:fill="FFFFFF"/>
        </w:rPr>
      </w:pPr>
    </w:p>
    <w:p w:rsidR="00F14D95" w:rsidRDefault="00F14D95" w:rsidP="006B3016">
      <w:pPr>
        <w:ind w:left="4536"/>
        <w:jc w:val="right"/>
      </w:pPr>
    </w:p>
    <w:p w:rsidR="006B3016" w:rsidRDefault="006B3016" w:rsidP="006B3016">
      <w:pPr>
        <w:ind w:left="4536"/>
        <w:jc w:val="right"/>
      </w:pPr>
      <w:r w:rsidRPr="003B772B">
        <w:lastRenderedPageBreak/>
        <w:t xml:space="preserve">Приложение № </w:t>
      </w:r>
      <w:r>
        <w:t xml:space="preserve">2 </w:t>
      </w:r>
    </w:p>
    <w:p w:rsidR="006B3016" w:rsidRDefault="006B3016" w:rsidP="006B3016">
      <w:pPr>
        <w:ind w:left="4536"/>
        <w:jc w:val="right"/>
      </w:pPr>
      <w:r>
        <w:t xml:space="preserve">к постановлению Администрации </w:t>
      </w:r>
    </w:p>
    <w:p w:rsidR="006B3016" w:rsidRDefault="006B3016" w:rsidP="006B3016">
      <w:pPr>
        <w:ind w:left="4536"/>
        <w:jc w:val="right"/>
      </w:pPr>
      <w:r>
        <w:t>городского поселения «Идрица»</w:t>
      </w:r>
    </w:p>
    <w:p w:rsidR="006B3016" w:rsidRPr="003B772B" w:rsidRDefault="006B3016" w:rsidP="006B3016">
      <w:pPr>
        <w:ind w:left="4536"/>
        <w:jc w:val="right"/>
      </w:pPr>
      <w:r>
        <w:t>от 1</w:t>
      </w:r>
      <w:r w:rsidR="008C5CCB">
        <w:t>8</w:t>
      </w:r>
      <w:r>
        <w:t xml:space="preserve">.02.2022 № </w:t>
      </w:r>
      <w:r w:rsidRPr="008C5CCB">
        <w:t>1</w:t>
      </w:r>
      <w:r w:rsidR="008C5CCB">
        <w:t>3</w:t>
      </w:r>
    </w:p>
    <w:p w:rsidR="00BE2DED" w:rsidRDefault="00BE2DED" w:rsidP="00BE2DED">
      <w:pPr>
        <w:jc w:val="center"/>
        <w:rPr>
          <w:b/>
          <w:shd w:val="clear" w:color="auto" w:fill="FFFFFF"/>
        </w:rPr>
      </w:pPr>
    </w:p>
    <w:p w:rsidR="00BE2DED" w:rsidRPr="00542513" w:rsidRDefault="00BE2DED" w:rsidP="00BE2DED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:rsidR="00BE2DED" w:rsidRDefault="00BE2DED" w:rsidP="00BE2DED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2022-2024</w:t>
      </w:r>
      <w:r w:rsidRPr="00542513">
        <w:rPr>
          <w:b/>
          <w:shd w:val="clear" w:color="auto" w:fill="FFFFFF"/>
        </w:rPr>
        <w:t xml:space="preserve"> года </w:t>
      </w:r>
    </w:p>
    <w:p w:rsidR="00BE2DED" w:rsidRPr="00542513" w:rsidRDefault="00BE2DED" w:rsidP="00BE2DED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3960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BE2DED" w:rsidRPr="00542513" w:rsidTr="002A3878">
        <w:trPr>
          <w:cantSplit/>
          <w:trHeight w:val="46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proofErr w:type="spellStart"/>
            <w:r w:rsidRPr="00542513">
              <w:rPr>
                <w:shd w:val="clear" w:color="auto" w:fill="FFFFFF"/>
              </w:rPr>
              <w:t>изм</w:t>
            </w:r>
            <w:proofErr w:type="spellEnd"/>
            <w:r w:rsidRPr="00542513"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  <w:p w:rsidR="00CE451F" w:rsidRPr="00542513" w:rsidRDefault="00CE451F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01.01.2023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</w:p>
          <w:p w:rsidR="00CE451F" w:rsidRPr="00542513" w:rsidRDefault="00CE451F" w:rsidP="00CE451F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CE451F" w:rsidP="00CE451F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(факт) </w:t>
            </w:r>
            <w:r w:rsidR="00BE2DED"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8F42F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</w:t>
            </w:r>
            <w:r w:rsidR="0082215A">
              <w:rPr>
                <w:shd w:val="clear" w:color="auto" w:fill="FFFFFF"/>
              </w:rPr>
              <w:t>63</w:t>
            </w:r>
            <w:r>
              <w:rPr>
                <w:shd w:val="clear" w:color="auto" w:fill="FFFFFF"/>
              </w:rPr>
              <w:t>4,</w:t>
            </w:r>
            <w:r w:rsidR="0082215A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</w:t>
            </w:r>
            <w:r w:rsidR="002F1F74">
              <w:rPr>
                <w:shd w:val="clear" w:color="auto" w:fill="FFFFFF"/>
              </w:rPr>
              <w:t>717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10 60</w:t>
            </w:r>
            <w:r w:rsidR="007053BB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,</w:t>
            </w:r>
            <w:r w:rsidR="007053BB"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10 785,0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10 967,0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368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2F1F74">
              <w:rPr>
                <w:shd w:val="clear" w:color="auto" w:fill="FFFFFF"/>
              </w:rPr>
              <w:t>85</w:t>
            </w:r>
            <w:r>
              <w:rPr>
                <w:shd w:val="clear" w:color="auto" w:fill="FFFFFF"/>
              </w:rPr>
              <w:t>,</w:t>
            </w:r>
            <w:r w:rsidR="002F1F74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7053BB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313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258,0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D90F66" w:rsidRDefault="00BE2DED" w:rsidP="002A3878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6C1F5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003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2F1F74">
              <w:rPr>
                <w:shd w:val="clear" w:color="auto" w:fill="FFFFFF"/>
              </w:rPr>
              <w:t>102</w:t>
            </w:r>
            <w:r>
              <w:rPr>
                <w:shd w:val="clear" w:color="auto" w:fill="FFFFFF"/>
              </w:rPr>
              <w:t>,</w:t>
            </w:r>
            <w:r w:rsidR="002F1F74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7053BB">
              <w:rPr>
                <w:shd w:val="clear" w:color="auto" w:fill="FFFFFF"/>
              </w:rPr>
              <w:t>91</w:t>
            </w:r>
            <w:r>
              <w:rPr>
                <w:shd w:val="clear" w:color="auto" w:fill="FFFFFF"/>
              </w:rPr>
              <w:t>7,</w:t>
            </w:r>
            <w:r w:rsidR="007053BB">
              <w:rPr>
                <w:shd w:val="clear" w:color="auto" w:fill="FFFFFF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11 043,0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11 225,0</w:t>
            </w:r>
          </w:p>
        </w:tc>
      </w:tr>
      <w:tr w:rsidR="00BE2DED" w:rsidRPr="004B0107" w:rsidTr="002A3878">
        <w:trPr>
          <w:cantSplit/>
          <w:trHeight w:val="4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BE2DED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2</w:t>
            </w:r>
            <w:r w:rsidR="00BE2DED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5</w:t>
            </w:r>
            <w:r w:rsidR="00BE2DED"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</w:t>
            </w:r>
            <w:r w:rsidR="002F1F74">
              <w:rPr>
                <w:shd w:val="clear" w:color="auto" w:fill="FFFFFF"/>
              </w:rPr>
              <w:t>696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</w:t>
            </w:r>
            <w:r w:rsidR="007053BB">
              <w:rPr>
                <w:shd w:val="clear" w:color="auto" w:fill="FFFFFF"/>
              </w:rPr>
              <w:t>334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2 918,0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2 736,0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2 0</w:t>
            </w:r>
            <w:r w:rsidR="0082215A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2,</w:t>
            </w:r>
            <w:r w:rsidR="0082215A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2F1F74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</w:t>
            </w:r>
            <w:r w:rsidR="00BE2DED">
              <w:rPr>
                <w:shd w:val="clear" w:color="auto" w:fill="FFFFFF"/>
              </w:rPr>
              <w:t>3,</w:t>
            </w:r>
            <w:r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7053BB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575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257,1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265,2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2C1873" w:rsidRDefault="00BE2DED" w:rsidP="002A3878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82215A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 2</w:t>
            </w:r>
            <w:r w:rsidR="0082215A">
              <w:rPr>
                <w:shd w:val="clear" w:color="auto" w:fill="FFFFFF"/>
              </w:rPr>
              <w:t>40</w:t>
            </w:r>
            <w:r>
              <w:rPr>
                <w:shd w:val="clear" w:color="auto" w:fill="FFFFFF"/>
              </w:rPr>
              <w:t>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</w:t>
            </w:r>
            <w:r w:rsidR="002F1F74">
              <w:rPr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</w:t>
            </w:r>
            <w:r w:rsidR="007053BB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>2</w:t>
            </w:r>
            <w:r w:rsidR="007053BB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,</w:t>
            </w:r>
            <w:r w:rsidR="007053BB">
              <w:rPr>
                <w:shd w:val="clear" w:color="auto" w:fill="FFFFFF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Default="00BE2DED" w:rsidP="002A3878">
            <w:r w:rsidRPr="00F2120B">
              <w:rPr>
                <w:shd w:val="clear" w:color="auto" w:fill="FFFFFF"/>
              </w:rPr>
              <w:t>14 2</w:t>
            </w:r>
            <w:r>
              <w:rPr>
                <w:shd w:val="clear" w:color="auto" w:fill="FFFFFF"/>
              </w:rPr>
              <w:t>18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Default="00BE2DED" w:rsidP="002A3878">
            <w:r w:rsidRPr="00F2120B">
              <w:rPr>
                <w:shd w:val="clear" w:color="auto" w:fill="FFFFFF"/>
              </w:rPr>
              <w:t>14 22</w:t>
            </w:r>
            <w:r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</w:p>
        </w:tc>
      </w:tr>
      <w:tr w:rsidR="00BE2DED" w:rsidRPr="00542513" w:rsidTr="002A3878"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DED" w:rsidRPr="00542513" w:rsidRDefault="00BE2DED" w:rsidP="002A3878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Км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8F42F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7053BB">
              <w:rPr>
                <w:shd w:val="clear" w:color="auto" w:fill="FFFFFF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604B8">
              <w:rPr>
                <w:shd w:val="clear" w:color="auto" w:fill="FFFFFF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604B8">
              <w:rPr>
                <w:shd w:val="clear" w:color="auto" w:fill="FFFFFF"/>
              </w:rPr>
              <w:t>4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</w:t>
            </w:r>
            <w:r w:rsidRPr="00536A8E">
              <w:t>объектов  благоустройства</w:t>
            </w:r>
            <w:r>
              <w:t>: детских площадок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</w:t>
            </w:r>
            <w:r w:rsidR="002F1F74">
              <w:rPr>
                <w:shd w:val="clear" w:color="auto" w:fill="FFFFFF"/>
              </w:rPr>
              <w:t>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7053BB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1604B8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1604B8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BE2DED" w:rsidRPr="00E059E7" w:rsidRDefault="00BE2DED" w:rsidP="00BE2DED"/>
    <w:sectPr w:rsidR="00BE2DED" w:rsidRPr="00E059E7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25"/>
    <w:rsid w:val="0000454C"/>
    <w:rsid w:val="00042343"/>
    <w:rsid w:val="00073D0F"/>
    <w:rsid w:val="000B6AE4"/>
    <w:rsid w:val="000F0DA5"/>
    <w:rsid w:val="001604B8"/>
    <w:rsid w:val="001E334A"/>
    <w:rsid w:val="002E3AB3"/>
    <w:rsid w:val="002F1F74"/>
    <w:rsid w:val="00385970"/>
    <w:rsid w:val="00474F19"/>
    <w:rsid w:val="004A740C"/>
    <w:rsid w:val="004C2F43"/>
    <w:rsid w:val="004D4AED"/>
    <w:rsid w:val="005C39FF"/>
    <w:rsid w:val="005F2F26"/>
    <w:rsid w:val="005F3DA1"/>
    <w:rsid w:val="005F5925"/>
    <w:rsid w:val="006B3016"/>
    <w:rsid w:val="006C1F5B"/>
    <w:rsid w:val="007053BB"/>
    <w:rsid w:val="00741383"/>
    <w:rsid w:val="00793271"/>
    <w:rsid w:val="007D7323"/>
    <w:rsid w:val="0082215A"/>
    <w:rsid w:val="00824F45"/>
    <w:rsid w:val="0084353F"/>
    <w:rsid w:val="00864E46"/>
    <w:rsid w:val="008C5CCB"/>
    <w:rsid w:val="00955952"/>
    <w:rsid w:val="009729F1"/>
    <w:rsid w:val="009B24DD"/>
    <w:rsid w:val="009B4854"/>
    <w:rsid w:val="00A65C14"/>
    <w:rsid w:val="00AF583B"/>
    <w:rsid w:val="00B378B7"/>
    <w:rsid w:val="00B67F48"/>
    <w:rsid w:val="00BE2DED"/>
    <w:rsid w:val="00BF63A6"/>
    <w:rsid w:val="00C0106B"/>
    <w:rsid w:val="00C372F9"/>
    <w:rsid w:val="00CE451F"/>
    <w:rsid w:val="00CF2969"/>
    <w:rsid w:val="00D3523C"/>
    <w:rsid w:val="00DD722C"/>
    <w:rsid w:val="00E75262"/>
    <w:rsid w:val="00EB69C4"/>
    <w:rsid w:val="00EF7A04"/>
    <w:rsid w:val="00F14D95"/>
    <w:rsid w:val="00F368D0"/>
    <w:rsid w:val="00F97EA8"/>
    <w:rsid w:val="00FA17CE"/>
    <w:rsid w:val="00FB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idrica</cp:lastModifiedBy>
  <cp:revision>33</cp:revision>
  <cp:lastPrinted>2022-02-24T06:36:00Z</cp:lastPrinted>
  <dcterms:created xsi:type="dcterms:W3CDTF">2016-05-19T11:16:00Z</dcterms:created>
  <dcterms:modified xsi:type="dcterms:W3CDTF">2022-02-24T06:37:00Z</dcterms:modified>
</cp:coreProperties>
</file>